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FDC4" w14:textId="77777777" w:rsidR="002B2469" w:rsidRPr="000A40CC" w:rsidRDefault="002B2469" w:rsidP="002B246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>2.pielikums</w:t>
      </w:r>
    </w:p>
    <w:p w14:paraId="46B91ED2" w14:textId="77777777" w:rsidR="002B2469" w:rsidRPr="000A40CC" w:rsidRDefault="002B2469" w:rsidP="002B2469">
      <w:pPr>
        <w:suppressAutoHyphens/>
        <w:spacing w:after="0" w:line="240" w:lineRule="auto"/>
        <w:ind w:left="714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 xml:space="preserve">Smiltenes novada kultūras, sabiedriski nozīmīgu </w:t>
      </w:r>
    </w:p>
    <w:p w14:paraId="46E0373B" w14:textId="77777777" w:rsidR="002B2469" w:rsidRPr="000A40CC" w:rsidRDefault="002B2469" w:rsidP="002B2469">
      <w:pPr>
        <w:suppressAutoHyphens/>
        <w:spacing w:after="0" w:line="240" w:lineRule="auto"/>
        <w:ind w:left="714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>vai izglītojošu aktivitāšu projektu konkursa nolikumam</w:t>
      </w:r>
    </w:p>
    <w:p w14:paraId="22B39D37" w14:textId="77777777" w:rsidR="002B2469" w:rsidRPr="000A40CC" w:rsidRDefault="002B2469" w:rsidP="002B2469">
      <w:pPr>
        <w:suppressAutoHyphens/>
        <w:spacing w:after="0" w:line="240" w:lineRule="auto"/>
        <w:ind w:left="1074"/>
        <w:rPr>
          <w:rFonts w:ascii="Times New Roman" w:eastAsia="Times New Roman" w:hAnsi="Times New Roman"/>
          <w:color w:val="FF0000"/>
          <w:szCs w:val="24"/>
          <w:lang w:eastAsia="zh-CN"/>
        </w:rPr>
      </w:pPr>
    </w:p>
    <w:p w14:paraId="5FA30518" w14:textId="77777777" w:rsidR="002B2469" w:rsidRPr="000A40CC" w:rsidRDefault="002B2469" w:rsidP="002B2469">
      <w:pPr>
        <w:suppressAutoHyphens/>
        <w:spacing w:after="0" w:line="240" w:lineRule="auto"/>
        <w:ind w:left="1074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Projekta tāme</w:t>
      </w:r>
    </w:p>
    <w:p w14:paraId="0C0759D1" w14:textId="77777777" w:rsidR="002B2469" w:rsidRPr="000A40CC" w:rsidRDefault="002B2469" w:rsidP="002B2469">
      <w:pPr>
        <w:suppressAutoHyphens/>
        <w:spacing w:after="0" w:line="240" w:lineRule="auto"/>
        <w:ind w:left="1074"/>
        <w:jc w:val="center"/>
        <w:rPr>
          <w:rFonts w:ascii="Times New Roman" w:eastAsia="Times New Roman" w:hAnsi="Times New Roman"/>
          <w:i/>
          <w:sz w:val="20"/>
          <w:szCs w:val="24"/>
          <w:lang w:eastAsia="zh-CN"/>
        </w:rPr>
      </w:pPr>
      <w:r w:rsidRPr="000A40CC">
        <w:rPr>
          <w:rFonts w:ascii="Times New Roman" w:eastAsia="Times New Roman" w:hAnsi="Times New Roman"/>
          <w:i/>
          <w:sz w:val="20"/>
          <w:szCs w:val="24"/>
          <w:lang w:eastAsia="zh-CN"/>
        </w:rPr>
        <w:t>(Tāmes rindiņas var tikt dzēstas un papildinātas atbilstoši projekta vajadzībām, detalizēti norādot tieši, kādām izmaksām saistībā ar projekta aktivitātēm finansējums nepieciešams)</w:t>
      </w:r>
    </w:p>
    <w:p w14:paraId="110D5037" w14:textId="77777777" w:rsidR="002B2469" w:rsidRPr="000A40CC" w:rsidRDefault="002B2469" w:rsidP="002B2469">
      <w:pPr>
        <w:suppressAutoHyphens/>
        <w:spacing w:after="0" w:line="240" w:lineRule="auto"/>
        <w:ind w:left="1074"/>
        <w:jc w:val="center"/>
        <w:rPr>
          <w:rFonts w:ascii="Times New Roman" w:eastAsia="Times New Roman" w:hAnsi="Times New Roman"/>
          <w:i/>
          <w:sz w:val="20"/>
          <w:szCs w:val="24"/>
          <w:lang w:eastAsia="zh-CN"/>
        </w:rPr>
      </w:pPr>
    </w:p>
    <w:p w14:paraId="46CB04AE" w14:textId="77777777" w:rsidR="002B2469" w:rsidRPr="000A40CC" w:rsidRDefault="002B2469" w:rsidP="002B2469">
      <w:pPr>
        <w:suppressAutoHyphens/>
        <w:spacing w:after="0" w:line="240" w:lineRule="auto"/>
        <w:rPr>
          <w:rFonts w:ascii="Times New Roman" w:eastAsia="Times New Roman" w:hAnsi="Times New Roman"/>
          <w:b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Projekta nosaukums: ______________________________________</w:t>
      </w:r>
    </w:p>
    <w:p w14:paraId="757F519D" w14:textId="77777777" w:rsidR="002B2469" w:rsidRPr="000A40CC" w:rsidRDefault="002B2469" w:rsidP="002B246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992"/>
        <w:gridCol w:w="993"/>
        <w:gridCol w:w="1417"/>
        <w:gridCol w:w="1382"/>
      </w:tblGrid>
      <w:tr w:rsidR="002B2469" w:rsidRPr="000A40CC" w14:paraId="02CDDB40" w14:textId="77777777" w:rsidTr="00DA77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DC09" w14:textId="77777777" w:rsidR="002B2469" w:rsidRPr="000A40CC" w:rsidRDefault="002B2469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Nr.p.k</w:t>
            </w:r>
            <w:proofErr w:type="spellEnd"/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239C" w14:textId="77777777" w:rsidR="002B2469" w:rsidRPr="000A40CC" w:rsidRDefault="002B2469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BF16" w14:textId="77777777" w:rsidR="002B2469" w:rsidRPr="000A40CC" w:rsidRDefault="002B2469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Vienību skaits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774C" w14:textId="77777777" w:rsidR="002B2469" w:rsidRPr="000A40CC" w:rsidRDefault="002B2469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Vienības cena, EUR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8350" w14:textId="77777777" w:rsidR="002B2469" w:rsidRPr="000A40CC" w:rsidRDefault="002B2469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Kopā,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2C72B2" w14:textId="77777777" w:rsidR="002B2469" w:rsidRPr="000A40CC" w:rsidRDefault="002B2469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No Pašvaldības prasītais finansējums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0051" w14:textId="77777777" w:rsidR="002B2469" w:rsidRPr="000A40CC" w:rsidRDefault="002B2469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Cits finansējums</w:t>
            </w:r>
          </w:p>
        </w:tc>
      </w:tr>
      <w:tr w:rsidR="002B2469" w:rsidRPr="000A40CC" w14:paraId="10CC4B18" w14:textId="77777777" w:rsidTr="00DA77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E617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DC67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 xml:space="preserve">Telpu un aprīkojuma </w:t>
            </w:r>
            <w:r w:rsidRPr="00171D0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nomas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0A40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704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83A5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4010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4F679A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44DA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B2469" w:rsidRPr="000A40CC" w14:paraId="292F905D" w14:textId="77777777" w:rsidTr="00DA77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A0C7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A997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1A5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3DF9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5ACB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1CF59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6C9C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B2469" w:rsidRPr="000A40CC" w14:paraId="469F8510" w14:textId="77777777" w:rsidTr="00DA77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04A6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0502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Materiālu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FA1C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02F4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0B01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C60054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5D9F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B2469" w:rsidRPr="000A40CC" w14:paraId="367F3541" w14:textId="77777777" w:rsidTr="00DA77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8AA8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32B0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3E4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3663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1E4E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023B80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866F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B2469" w:rsidRPr="000A40CC" w14:paraId="1EF63FD8" w14:textId="77777777" w:rsidTr="00DA77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CBDD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C18B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171D0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Atalgojums fiziskām un juridiskām personām uz līguma pamata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A652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73CC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B68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B7A01E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51A0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B2469" w:rsidRPr="000A40CC" w14:paraId="3F2D508A" w14:textId="77777777" w:rsidTr="00DA77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F757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573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C562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1AD0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9213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C3CE0D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98FA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B2469" w:rsidRPr="000A40CC" w14:paraId="46F0F823" w14:textId="77777777" w:rsidTr="00DA77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8DEE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CE76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Transporta un citas tehniskās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4708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C04A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D48A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657D0F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9ADD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B2469" w:rsidRPr="000A40CC" w14:paraId="6214DEBE" w14:textId="77777777" w:rsidTr="00DA77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271D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598E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6424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A4D4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1423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C4241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2A8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B2469" w:rsidRPr="000A40CC" w14:paraId="1DE1A255" w14:textId="77777777" w:rsidTr="00DA77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0334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B61D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Publicitātes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304D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FBE6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7F33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D766F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4EED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B2469" w:rsidRPr="000A40CC" w14:paraId="7AC501AF" w14:textId="77777777" w:rsidTr="00DA77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4E40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D002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9FCA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D1AA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2F5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CD6CB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F1E8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B2469" w:rsidRPr="000A40CC" w14:paraId="6F19A0CE" w14:textId="77777777" w:rsidTr="00DA77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7D73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A4AE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Autortiesības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8373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9D41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B594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93EF6C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B110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B2469" w:rsidRPr="000A40CC" w14:paraId="49CC704F" w14:textId="77777777" w:rsidTr="00DA77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F18D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8BAA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Administratīvās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9947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C31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7926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84719F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B58B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B2469" w:rsidRPr="000A40CC" w14:paraId="312B1062" w14:textId="77777777" w:rsidTr="00DA77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663C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D5FB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Citas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AAEA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BDB5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9569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FB89A8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A176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B2469" w:rsidRPr="000A40CC" w14:paraId="1A02FC22" w14:textId="77777777" w:rsidTr="00DA7725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5FF5" w14:textId="77777777" w:rsidR="002B2469" w:rsidRPr="000A40CC" w:rsidRDefault="002B2469" w:rsidP="00DA772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Kopā: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2A78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803015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8474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7F8F5B58" w14:textId="77777777" w:rsidR="002B2469" w:rsidRPr="000A40CC" w:rsidRDefault="002B2469" w:rsidP="002B2469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14:paraId="39B04B9C" w14:textId="200B2309" w:rsidR="002B2469" w:rsidRPr="000A40CC" w:rsidRDefault="002B2469" w:rsidP="002B246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24"/>
          <w:szCs w:val="24"/>
          <w:lang w:eastAsia="zh-CN"/>
        </w:rPr>
        <w:t xml:space="preserve">Papildus skaidrojumi par tāmes aprēķiniem un prasītā līdzfinansējuma izlietojumu </w:t>
      </w:r>
      <w:r w:rsidRPr="000A40CC">
        <w:rPr>
          <w:rFonts w:ascii="Times New Roman" w:eastAsia="Times New Roman" w:hAnsi="Times New Roman"/>
          <w:sz w:val="20"/>
          <w:szCs w:val="24"/>
          <w:lang w:eastAsia="zh-CN"/>
        </w:rPr>
        <w:t>(ja nepieciešams)</w:t>
      </w:r>
      <w:r w:rsidRPr="000A40CC">
        <w:rPr>
          <w:rFonts w:ascii="Times New Roman" w:eastAsia="Times New Roman" w:hAnsi="Times New Roman"/>
          <w:b/>
          <w:sz w:val="20"/>
          <w:szCs w:val="24"/>
          <w:lang w:eastAsia="zh-CN"/>
        </w:rPr>
        <w:t xml:space="preserve">: </w:t>
      </w: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_________________________________________________________________________</w:t>
      </w:r>
    </w:p>
    <w:p w14:paraId="3B517743" w14:textId="77777777" w:rsidR="002B2469" w:rsidRPr="000A40CC" w:rsidRDefault="002B2469" w:rsidP="002B246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3F592C24" w14:textId="77777777" w:rsidR="002B2469" w:rsidRPr="000A40CC" w:rsidRDefault="002B2469" w:rsidP="002B246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86"/>
        <w:gridCol w:w="4416"/>
        <w:gridCol w:w="3936"/>
      </w:tblGrid>
      <w:tr w:rsidR="002B2469" w:rsidRPr="000A40CC" w14:paraId="4CC84E89" w14:textId="77777777" w:rsidTr="00DA7725">
        <w:tc>
          <w:tcPr>
            <w:tcW w:w="1912" w:type="dxa"/>
            <w:hideMark/>
          </w:tcPr>
          <w:p w14:paraId="5AFF4302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Projekta vadītājs:</w:t>
            </w:r>
          </w:p>
        </w:tc>
        <w:tc>
          <w:tcPr>
            <w:tcW w:w="4066" w:type="dxa"/>
            <w:hideMark/>
          </w:tcPr>
          <w:p w14:paraId="0DBA8D14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___________________________________</w:t>
            </w:r>
          </w:p>
          <w:p w14:paraId="48C2FA94" w14:textId="77777777" w:rsidR="002B2469" w:rsidRPr="000A40CC" w:rsidRDefault="002B2469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(paraksts)</w:t>
            </w:r>
          </w:p>
        </w:tc>
        <w:tc>
          <w:tcPr>
            <w:tcW w:w="3626" w:type="dxa"/>
            <w:hideMark/>
          </w:tcPr>
          <w:p w14:paraId="7B13D016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</w:t>
            </w:r>
          </w:p>
          <w:p w14:paraId="4222D168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(paraksta atšifrējums)</w:t>
            </w:r>
          </w:p>
        </w:tc>
      </w:tr>
      <w:tr w:rsidR="002B2469" w:rsidRPr="000A40CC" w14:paraId="3ED755CB" w14:textId="77777777" w:rsidTr="00DA7725">
        <w:tc>
          <w:tcPr>
            <w:tcW w:w="1912" w:type="dxa"/>
            <w:hideMark/>
          </w:tcPr>
          <w:p w14:paraId="3B79A9BF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Datums: </w:t>
            </w:r>
          </w:p>
        </w:tc>
        <w:tc>
          <w:tcPr>
            <w:tcW w:w="4066" w:type="dxa"/>
          </w:tcPr>
          <w:p w14:paraId="4571E545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3D755C96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_________________________________</w:t>
            </w:r>
          </w:p>
        </w:tc>
        <w:tc>
          <w:tcPr>
            <w:tcW w:w="3626" w:type="dxa"/>
          </w:tcPr>
          <w:p w14:paraId="5A6DBC22" w14:textId="77777777" w:rsidR="002B2469" w:rsidRPr="000A40CC" w:rsidRDefault="002B2469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1220C257" w14:textId="1839FBA2" w:rsidR="00C82AF2" w:rsidRDefault="00C82AF2"/>
    <w:sectPr w:rsidR="00C82AF2" w:rsidSect="005C3B92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69"/>
    <w:rsid w:val="002B2469"/>
    <w:rsid w:val="002B40CB"/>
    <w:rsid w:val="005C3B92"/>
    <w:rsid w:val="00C8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B42A"/>
  <w15:chartTrackingRefBased/>
  <w15:docId w15:val="{C55B950F-D328-4BCC-A166-7FB2AFAA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B2469"/>
    <w:pPr>
      <w:spacing w:after="200" w:line="276" w:lineRule="auto"/>
    </w:pPr>
    <w:rPr>
      <w:rFonts w:ascii="Calibri" w:eastAsia="Calibri" w:hAnsi="Calibri" w:cs="Times New Roman"/>
      <w:kern w:val="0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Malkalne</dc:creator>
  <cp:keywords/>
  <dc:description/>
  <cp:lastModifiedBy>Velga Malkalne</cp:lastModifiedBy>
  <cp:revision>2</cp:revision>
  <dcterms:created xsi:type="dcterms:W3CDTF">2023-04-04T12:33:00Z</dcterms:created>
  <dcterms:modified xsi:type="dcterms:W3CDTF">2023-04-04T12:34:00Z</dcterms:modified>
</cp:coreProperties>
</file>